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1844"/>
        <w:gridCol w:w="283"/>
        <w:gridCol w:w="3792"/>
      </w:tblGrid>
      <w:tr w:rsidR="0030088A" w14:paraId="53F9D109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029C728D" w14:textId="77777777" w:rsidR="0030088A" w:rsidRDefault="0030088A" w:rsidP="0030088A">
            <w:pPr>
              <w:rPr>
                <w:lang w:val="be-BY"/>
              </w:rPr>
            </w:pPr>
          </w:p>
          <w:p w14:paraId="46E3351C" w14:textId="77777777" w:rsidR="0030088A" w:rsidRDefault="0030088A" w:rsidP="0030088A">
            <w:pPr>
              <w:rPr>
                <w:lang w:val="be-BY"/>
              </w:rPr>
            </w:pPr>
          </w:p>
          <w:p w14:paraId="15793B42" w14:textId="77777777"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3136A" w14:textId="77777777"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 wp14:anchorId="21D1AF08" wp14:editId="04349675">
                  <wp:extent cx="660475" cy="676275"/>
                  <wp:effectExtent l="19050" t="0" r="6275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85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CAB71" w14:textId="77777777" w:rsidR="0030088A" w:rsidRDefault="0030088A" w:rsidP="0030088A"/>
        </w:tc>
      </w:tr>
      <w:tr w:rsidR="0030088A" w:rsidRPr="007B201F" w14:paraId="3F62ED77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1D52EF2" w14:textId="77777777"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14:paraId="5A76CA3C" w14:textId="77777777"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14:paraId="1A395536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14:paraId="2486C44C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61255C9E" w14:textId="77777777"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715EFE66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14:paraId="64528990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4D74328D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7DC431DF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14:paraId="6ABA325E" w14:textId="77777777"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B31D2" w14:textId="77777777"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2E776" w14:textId="77777777"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14:paraId="3E1646C0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</w:t>
            </w:r>
            <w:proofErr w:type="spellEnd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, 28, 225051, 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г.Каменец</w:t>
            </w:r>
            <w:proofErr w:type="spellEnd"/>
          </w:p>
          <w:p w14:paraId="77A50605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10E4D898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3655EC8D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14:paraId="1960B2F1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14:paraId="2DBD9999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14:paraId="5DBA5873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14:paraId="50E013C3" w14:textId="77777777"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A6954" w14:paraId="5A312993" w14:textId="77777777" w:rsidTr="00B26453"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CCEF6" w14:textId="77777777" w:rsidR="0030088A" w:rsidRPr="007A6954" w:rsidRDefault="0030088A" w:rsidP="007A6954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14:paraId="24DCA051" w14:textId="77777777" w:rsidR="0030088A" w:rsidRPr="007A6954" w:rsidRDefault="0030088A" w:rsidP="007A6954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A695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__________________№________________</w:t>
            </w:r>
          </w:p>
          <w:p w14:paraId="3EFEFAF3" w14:textId="77777777" w:rsidR="00CD2789" w:rsidRPr="007A6954" w:rsidRDefault="00CD2789" w:rsidP="007A6954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14:paraId="56EE069B" w14:textId="77777777" w:rsidR="0030088A" w:rsidRPr="007A6954" w:rsidRDefault="0030088A" w:rsidP="007A6954">
            <w:pPr>
              <w:rPr>
                <w:sz w:val="30"/>
                <w:szCs w:val="30"/>
              </w:rPr>
            </w:pPr>
            <w:r w:rsidRPr="007A695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04804958" w14:textId="77777777" w:rsidR="0030088A" w:rsidRPr="007A6954" w:rsidRDefault="0030088A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88A7110" w14:textId="77777777" w:rsidR="0060322C" w:rsidRPr="007A6954" w:rsidRDefault="0060322C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204038" w14:textId="77777777" w:rsidR="0060322C" w:rsidRPr="007A6954" w:rsidRDefault="0060322C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4C49CF" w14:textId="77777777" w:rsidR="0060322C" w:rsidRPr="007A6954" w:rsidRDefault="0060322C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B85D26" w14:textId="77777777" w:rsidR="0060322C" w:rsidRPr="007A6954" w:rsidRDefault="0060322C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DA4834" w14:textId="77777777" w:rsidR="0060322C" w:rsidRDefault="00E741C4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Руководителям школ района</w:t>
            </w:r>
          </w:p>
          <w:p w14:paraId="2310E515" w14:textId="77777777" w:rsidR="00E741C4" w:rsidRPr="007A6954" w:rsidRDefault="00E741C4" w:rsidP="007A69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B14C92A" w14:textId="5D886B9C" w:rsidR="00E741C4" w:rsidRPr="00E741C4" w:rsidRDefault="00E741C4" w:rsidP="00E74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C4">
        <w:rPr>
          <w:rFonts w:ascii="Times New Roman" w:hAnsi="Times New Roman" w:cs="Times New Roman"/>
          <w:sz w:val="30"/>
          <w:szCs w:val="30"/>
        </w:rPr>
        <w:t>Отдел по образованию Каменецкого районного исполнительного комитета</w:t>
      </w:r>
      <w:r w:rsidR="00775043">
        <w:rPr>
          <w:rFonts w:ascii="Times New Roman" w:hAnsi="Times New Roman" w:cs="Times New Roman"/>
          <w:sz w:val="30"/>
          <w:szCs w:val="30"/>
        </w:rPr>
        <w:t>,</w:t>
      </w:r>
      <w:r w:rsidRPr="00E741C4">
        <w:rPr>
          <w:rFonts w:ascii="Times New Roman" w:hAnsi="Times New Roman" w:cs="Times New Roman"/>
          <w:sz w:val="30"/>
          <w:szCs w:val="30"/>
        </w:rPr>
        <w:t xml:space="preserve"> в целях </w:t>
      </w:r>
      <w:r w:rsidR="00775043">
        <w:rPr>
          <w:rFonts w:ascii="Times New Roman" w:hAnsi="Times New Roman" w:cs="Times New Roman"/>
          <w:sz w:val="30"/>
          <w:szCs w:val="30"/>
        </w:rPr>
        <w:t xml:space="preserve">контроля за организацией занятости несовершеннолетних, в отношении которых проводится ИПР, просит предоставить информацию о </w:t>
      </w:r>
      <w:r w:rsidR="00D51921">
        <w:rPr>
          <w:rFonts w:ascii="Times New Roman" w:hAnsi="Times New Roman" w:cs="Times New Roman"/>
          <w:sz w:val="30"/>
          <w:szCs w:val="30"/>
        </w:rPr>
        <w:t xml:space="preserve">планируемой трудовой </w:t>
      </w:r>
      <w:r w:rsidR="00775043">
        <w:rPr>
          <w:rFonts w:ascii="Times New Roman" w:hAnsi="Times New Roman" w:cs="Times New Roman"/>
          <w:sz w:val="30"/>
          <w:szCs w:val="30"/>
        </w:rPr>
        <w:t xml:space="preserve">занятости данных </w:t>
      </w:r>
      <w:proofErr w:type="gramStart"/>
      <w:r w:rsidR="00775043">
        <w:rPr>
          <w:rFonts w:ascii="Times New Roman" w:hAnsi="Times New Roman" w:cs="Times New Roman"/>
          <w:sz w:val="30"/>
          <w:szCs w:val="30"/>
        </w:rPr>
        <w:t xml:space="preserve">несовершеннолетних </w:t>
      </w:r>
      <w:r w:rsidR="00775043" w:rsidRPr="00775043">
        <w:rPr>
          <w:rFonts w:ascii="Times New Roman" w:hAnsi="Times New Roman" w:cs="Times New Roman"/>
          <w:sz w:val="30"/>
          <w:szCs w:val="30"/>
        </w:rPr>
        <w:t xml:space="preserve"> </w:t>
      </w:r>
      <w:r w:rsidR="00775043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="00775043">
        <w:rPr>
          <w:rFonts w:ascii="Times New Roman" w:hAnsi="Times New Roman" w:cs="Times New Roman"/>
          <w:sz w:val="30"/>
          <w:szCs w:val="30"/>
        </w:rPr>
        <w:t xml:space="preserve"> позднее </w:t>
      </w:r>
      <w:r w:rsidRPr="00E741C4">
        <w:rPr>
          <w:rFonts w:ascii="Times New Roman" w:hAnsi="Times New Roman" w:cs="Times New Roman"/>
          <w:b/>
          <w:bCs/>
          <w:sz w:val="30"/>
          <w:szCs w:val="30"/>
        </w:rPr>
        <w:t>08.00</w:t>
      </w:r>
      <w:r w:rsidRPr="00E741C4">
        <w:rPr>
          <w:rFonts w:ascii="Times New Roman" w:hAnsi="Times New Roman" w:cs="Times New Roman"/>
          <w:sz w:val="30"/>
          <w:szCs w:val="30"/>
        </w:rPr>
        <w:t xml:space="preserve"> </w:t>
      </w:r>
      <w:r w:rsidR="00D51921">
        <w:rPr>
          <w:rFonts w:ascii="Times New Roman" w:hAnsi="Times New Roman" w:cs="Times New Roman"/>
          <w:b/>
          <w:bCs/>
          <w:sz w:val="30"/>
          <w:szCs w:val="30"/>
        </w:rPr>
        <w:t>09</w:t>
      </w:r>
      <w:r w:rsidRPr="00E741C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D51921">
        <w:rPr>
          <w:rFonts w:ascii="Times New Roman" w:hAnsi="Times New Roman" w:cs="Times New Roman"/>
          <w:b/>
          <w:bCs/>
          <w:sz w:val="30"/>
          <w:szCs w:val="30"/>
        </w:rPr>
        <w:t>12</w:t>
      </w:r>
      <w:r w:rsidRPr="00E741C4">
        <w:rPr>
          <w:rFonts w:ascii="Times New Roman" w:hAnsi="Times New Roman" w:cs="Times New Roman"/>
          <w:b/>
          <w:bCs/>
          <w:sz w:val="30"/>
          <w:szCs w:val="30"/>
        </w:rPr>
        <w:t>.2025 г.</w:t>
      </w:r>
      <w:r w:rsidRPr="00E741C4">
        <w:rPr>
          <w:rFonts w:ascii="Times New Roman" w:hAnsi="Times New Roman" w:cs="Times New Roman"/>
          <w:sz w:val="30"/>
          <w:szCs w:val="30"/>
        </w:rPr>
        <w:t xml:space="preserve"> электронную почту </w:t>
      </w:r>
      <w:proofErr w:type="spellStart"/>
      <w:r w:rsidR="00D51921">
        <w:rPr>
          <w:rFonts w:ascii="Times New Roman" w:hAnsi="Times New Roman" w:cs="Times New Roman"/>
          <w:sz w:val="30"/>
          <w:szCs w:val="30"/>
          <w:lang w:val="en-US"/>
        </w:rPr>
        <w:t>opd</w:t>
      </w:r>
      <w:proofErr w:type="spellEnd"/>
      <w:r w:rsidRPr="0089580B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Pr="0089580B">
        <w:rPr>
          <w:rFonts w:ascii="Times New Roman" w:hAnsi="Times New Roman" w:cs="Times New Roman"/>
          <w:sz w:val="30"/>
          <w:szCs w:val="30"/>
          <w:lang w:val="en-US"/>
        </w:rPr>
        <w:t>kamenec</w:t>
      </w:r>
      <w:proofErr w:type="spellEnd"/>
      <w:r w:rsidRPr="0089580B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89580B">
        <w:rPr>
          <w:rFonts w:ascii="Times New Roman" w:hAnsi="Times New Roman" w:cs="Times New Roman"/>
          <w:sz w:val="30"/>
          <w:szCs w:val="30"/>
          <w:lang w:val="en-US"/>
        </w:rPr>
        <w:t>edu</w:t>
      </w:r>
      <w:proofErr w:type="spellEnd"/>
      <w:r w:rsidRPr="0089580B">
        <w:rPr>
          <w:rFonts w:ascii="Times New Roman" w:hAnsi="Times New Roman" w:cs="Times New Roman"/>
          <w:sz w:val="30"/>
          <w:szCs w:val="30"/>
        </w:rPr>
        <w:t>.</w:t>
      </w:r>
      <w:r w:rsidRPr="0089580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89580B">
        <w:rPr>
          <w:rFonts w:ascii="Times New Roman" w:hAnsi="Times New Roman" w:cs="Times New Roman"/>
          <w:sz w:val="30"/>
          <w:szCs w:val="30"/>
        </w:rPr>
        <w:t>.</w:t>
      </w:r>
    </w:p>
    <w:p w14:paraId="6A7C1B4A" w14:textId="77777777" w:rsidR="00E741C4" w:rsidRPr="00E741C4" w:rsidRDefault="00E741C4" w:rsidP="00E74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FC2B8" w14:textId="77777777" w:rsidR="00E741C4" w:rsidRPr="00AE0282" w:rsidRDefault="00E741C4" w:rsidP="008958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0282">
        <w:rPr>
          <w:rFonts w:ascii="Times New Roman" w:hAnsi="Times New Roman" w:cs="Times New Roman"/>
          <w:sz w:val="30"/>
          <w:szCs w:val="30"/>
        </w:rPr>
        <w:t xml:space="preserve">Начальник отдела                                                                            Ж.И. Авдей                                      </w:t>
      </w:r>
    </w:p>
    <w:p w14:paraId="614DE8B4" w14:textId="77777777" w:rsidR="00E741C4" w:rsidRP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4E535C2" w14:textId="77777777" w:rsidR="00E741C4" w:rsidRP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684C0A52" w14:textId="77777777" w:rsidR="00E741C4" w:rsidRP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4834EA7E" w14:textId="77777777" w:rsidR="00E741C4" w:rsidRP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3114C388" w14:textId="77777777" w:rsid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049E177F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3FF80382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28AB57B0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504FBD06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1E1370F7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6AE168C7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647D8B35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3F526644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572A1BC3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0577F89C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66893A4F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398EC709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3576720C" w14:textId="77777777" w:rsidR="0089580B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1C01FEAB" w14:textId="77777777" w:rsidR="0089580B" w:rsidRPr="00E741C4" w:rsidRDefault="0089580B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1393A477" w14:textId="77777777" w:rsidR="00E741C4" w:rsidRPr="00E741C4" w:rsidRDefault="00E741C4" w:rsidP="00E7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30"/>
        </w:rPr>
      </w:pPr>
    </w:p>
    <w:p w14:paraId="22192181" w14:textId="77777777" w:rsidR="00E741C4" w:rsidRPr="00E741C4" w:rsidRDefault="00E741C4" w:rsidP="0089580B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 w:rsidRPr="00E741C4">
        <w:rPr>
          <w:rFonts w:ascii="Times New Roman" w:hAnsi="Times New Roman" w:cs="Times New Roman"/>
          <w:sz w:val="18"/>
          <w:szCs w:val="30"/>
        </w:rPr>
        <w:t>37614</w:t>
      </w:r>
    </w:p>
    <w:p w14:paraId="39271526" w14:textId="77777777" w:rsidR="00E741C4" w:rsidRPr="00E741C4" w:rsidRDefault="00E741C4" w:rsidP="0089580B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 w:rsidRPr="00E741C4">
        <w:rPr>
          <w:rFonts w:ascii="Times New Roman" w:hAnsi="Times New Roman" w:cs="Times New Roman"/>
          <w:sz w:val="18"/>
          <w:szCs w:val="30"/>
        </w:rPr>
        <w:t>Иванюк</w:t>
      </w:r>
    </w:p>
    <w:p w14:paraId="2B6330FE" w14:textId="77777777" w:rsidR="00E741C4" w:rsidRDefault="00E741C4" w:rsidP="00E741C4">
      <w:pPr>
        <w:spacing w:line="180" w:lineRule="exact"/>
        <w:jc w:val="both"/>
        <w:rPr>
          <w:sz w:val="18"/>
        </w:rPr>
        <w:sectPr w:rsidR="00E741C4">
          <w:headerReference w:type="even" r:id="rId10"/>
          <w:headerReference w:type="default" r:id="rId11"/>
          <w:pgSz w:w="11906" w:h="16838" w:code="9"/>
          <w:pgMar w:top="1134" w:right="567" w:bottom="1134" w:left="1701" w:header="624" w:footer="624" w:gutter="0"/>
          <w:cols w:space="708"/>
          <w:titlePg/>
          <w:docGrid w:linePitch="360"/>
        </w:sectPr>
      </w:pPr>
    </w:p>
    <w:p w14:paraId="1A0736E5" w14:textId="77777777" w:rsidR="00116ED9" w:rsidRDefault="00116ED9" w:rsidP="00E741C4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</w:rPr>
      </w:pPr>
    </w:p>
    <w:sectPr w:rsidR="00116ED9" w:rsidSect="0030088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1054" w14:textId="77777777" w:rsidR="00B44C32" w:rsidRDefault="00B44C32" w:rsidP="008A52C5">
      <w:pPr>
        <w:spacing w:after="0" w:line="240" w:lineRule="auto"/>
      </w:pPr>
      <w:r>
        <w:separator/>
      </w:r>
    </w:p>
  </w:endnote>
  <w:endnote w:type="continuationSeparator" w:id="0">
    <w:p w14:paraId="71C360E3" w14:textId="77777777" w:rsidR="00B44C32" w:rsidRDefault="00B44C32" w:rsidP="008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259C" w14:textId="77777777" w:rsidR="00B44C32" w:rsidRDefault="00B44C32" w:rsidP="008A52C5">
      <w:pPr>
        <w:spacing w:after="0" w:line="240" w:lineRule="auto"/>
      </w:pPr>
      <w:r>
        <w:separator/>
      </w:r>
    </w:p>
  </w:footnote>
  <w:footnote w:type="continuationSeparator" w:id="0">
    <w:p w14:paraId="19A5D18B" w14:textId="77777777" w:rsidR="00B44C32" w:rsidRDefault="00B44C32" w:rsidP="008A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B50D" w14:textId="77777777" w:rsidR="00EB08BB" w:rsidRDefault="008D74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741C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886D7E" w14:textId="77777777" w:rsidR="00EB08BB" w:rsidRDefault="00B44C3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F9BC" w14:textId="77777777" w:rsidR="00EB08BB" w:rsidRDefault="008D74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741C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27C1">
      <w:rPr>
        <w:rStyle w:val="ab"/>
        <w:noProof/>
      </w:rPr>
      <w:t>2</w:t>
    </w:r>
    <w:r>
      <w:rPr>
        <w:rStyle w:val="ab"/>
      </w:rPr>
      <w:fldChar w:fldCharType="end"/>
    </w:r>
  </w:p>
  <w:p w14:paraId="7A8A68A0" w14:textId="77777777" w:rsidR="00EB08BB" w:rsidRDefault="00B44C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0370"/>
    <w:multiLevelType w:val="hybridMultilevel"/>
    <w:tmpl w:val="01E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1F"/>
    <w:rsid w:val="000115E6"/>
    <w:rsid w:val="00040E83"/>
    <w:rsid w:val="00116ED9"/>
    <w:rsid w:val="001B3940"/>
    <w:rsid w:val="001B568B"/>
    <w:rsid w:val="001E4A41"/>
    <w:rsid w:val="0020642E"/>
    <w:rsid w:val="00256344"/>
    <w:rsid w:val="0030088A"/>
    <w:rsid w:val="00326BCA"/>
    <w:rsid w:val="00390F35"/>
    <w:rsid w:val="003A1086"/>
    <w:rsid w:val="003C75B4"/>
    <w:rsid w:val="003D0EC2"/>
    <w:rsid w:val="003E6652"/>
    <w:rsid w:val="00400636"/>
    <w:rsid w:val="004703BE"/>
    <w:rsid w:val="00516D10"/>
    <w:rsid w:val="00536EBD"/>
    <w:rsid w:val="0055303A"/>
    <w:rsid w:val="005D5889"/>
    <w:rsid w:val="005F6D05"/>
    <w:rsid w:val="0060322C"/>
    <w:rsid w:val="00663CC6"/>
    <w:rsid w:val="00703FED"/>
    <w:rsid w:val="00747C5A"/>
    <w:rsid w:val="00775043"/>
    <w:rsid w:val="007A6954"/>
    <w:rsid w:val="007B201F"/>
    <w:rsid w:val="0081096C"/>
    <w:rsid w:val="00826610"/>
    <w:rsid w:val="008521B2"/>
    <w:rsid w:val="008876E5"/>
    <w:rsid w:val="0089580B"/>
    <w:rsid w:val="008A52C5"/>
    <w:rsid w:val="008D4F1F"/>
    <w:rsid w:val="008D74EC"/>
    <w:rsid w:val="008E4AC9"/>
    <w:rsid w:val="00947180"/>
    <w:rsid w:val="0097609F"/>
    <w:rsid w:val="00A01299"/>
    <w:rsid w:val="00AE0282"/>
    <w:rsid w:val="00B217F0"/>
    <w:rsid w:val="00B26453"/>
    <w:rsid w:val="00B30203"/>
    <w:rsid w:val="00B41D77"/>
    <w:rsid w:val="00B44C32"/>
    <w:rsid w:val="00BE7915"/>
    <w:rsid w:val="00BF51FB"/>
    <w:rsid w:val="00C10294"/>
    <w:rsid w:val="00C434AB"/>
    <w:rsid w:val="00C745C6"/>
    <w:rsid w:val="00CD2789"/>
    <w:rsid w:val="00D30200"/>
    <w:rsid w:val="00D51921"/>
    <w:rsid w:val="00DB6329"/>
    <w:rsid w:val="00DB6E94"/>
    <w:rsid w:val="00DD27C1"/>
    <w:rsid w:val="00DE28A4"/>
    <w:rsid w:val="00DF1E48"/>
    <w:rsid w:val="00DF5271"/>
    <w:rsid w:val="00E64785"/>
    <w:rsid w:val="00E736A0"/>
    <w:rsid w:val="00E741C4"/>
    <w:rsid w:val="00EE463F"/>
    <w:rsid w:val="00F200BE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892C"/>
  <w15:docId w15:val="{102D021C-1119-4C8B-BE7E-C2FD27E5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10"/>
  </w:style>
  <w:style w:type="paragraph" w:styleId="2">
    <w:name w:val="heading 2"/>
    <w:basedOn w:val="a"/>
    <w:link w:val="20"/>
    <w:uiPriority w:val="9"/>
    <w:qFormat/>
    <w:rsid w:val="002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34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5634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56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int">
    <w:name w:val="point"/>
    <w:basedOn w:val="a"/>
    <w:rsid w:val="000115E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60322C"/>
  </w:style>
  <w:style w:type="paragraph" w:styleId="a9">
    <w:name w:val="header"/>
    <w:basedOn w:val="a"/>
    <w:link w:val="aa"/>
    <w:rsid w:val="00E741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741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41C4"/>
  </w:style>
  <w:style w:type="paragraph" w:customStyle="1" w:styleId="ac">
    <w:name w:val="без интервала"/>
    <w:basedOn w:val="a"/>
    <w:link w:val="ad"/>
    <w:qFormat/>
    <w:rsid w:val="00E741C4"/>
    <w:pPr>
      <w:shd w:val="clear" w:color="auto" w:fill="FFFFFF"/>
      <w:spacing w:after="160" w:line="240" w:lineRule="auto"/>
      <w:jc w:val="both"/>
    </w:pPr>
    <w:rPr>
      <w:rFonts w:ascii="Helvetica" w:eastAsia="Calibri" w:hAnsi="Helvetica" w:cs="Helvetica"/>
      <w:color w:val="1A1A1A"/>
      <w:sz w:val="23"/>
      <w:szCs w:val="23"/>
      <w:shd w:val="clear" w:color="auto" w:fill="FFFFFF"/>
    </w:rPr>
  </w:style>
  <w:style w:type="character" w:customStyle="1" w:styleId="ad">
    <w:name w:val="без интервала Знак"/>
    <w:link w:val="ac"/>
    <w:rsid w:val="00E741C4"/>
    <w:rPr>
      <w:rFonts w:ascii="Helvetica" w:eastAsia="Calibri" w:hAnsi="Helvetica" w:cs="Helvetica"/>
      <w:color w:val="1A1A1A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@kamenec.edu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o@kamenec.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2025-09-10T10:33:00Z</cp:lastPrinted>
  <dcterms:created xsi:type="dcterms:W3CDTF">2025-12-08T09:05:00Z</dcterms:created>
  <dcterms:modified xsi:type="dcterms:W3CDTF">2025-12-08T09:05:00Z</dcterms:modified>
</cp:coreProperties>
</file>